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7E3BF0CB" w:rsidR="00764228" w:rsidRDefault="001E7367" w:rsidP="00764228">
      <w:pPr>
        <w:jc w:val="center"/>
      </w:pPr>
      <w:r>
        <w:t>December 6</w:t>
      </w:r>
      <w:r w:rsidR="00764228">
        <w:t>, 2021,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222D983D" w:rsidR="00764228" w:rsidRDefault="00764228">
      <w:r>
        <w:t xml:space="preserve">Approve </w:t>
      </w:r>
      <w:r w:rsidR="000B010C">
        <w:t xml:space="preserve">October </w:t>
      </w:r>
      <w:r>
        <w:t xml:space="preserve">Minutes </w:t>
      </w:r>
    </w:p>
    <w:p w14:paraId="5BD51E1D" w14:textId="5C919401" w:rsidR="000B010C" w:rsidRDefault="00764228">
      <w:r>
        <w:t xml:space="preserve">Director: </w:t>
      </w:r>
    </w:p>
    <w:p w14:paraId="57E7D8BB" w14:textId="64E83F2A" w:rsidR="001E7367" w:rsidRDefault="001E7367">
      <w:r>
        <w:t>Discussion of progress of wrestlers at practice season to date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1E7367"/>
    <w:rsid w:val="00337BE1"/>
    <w:rsid w:val="004E4FA4"/>
    <w:rsid w:val="00500D18"/>
    <w:rsid w:val="005F2293"/>
    <w:rsid w:val="00731FE4"/>
    <w:rsid w:val="00764228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2</cp:revision>
  <cp:lastPrinted>2022-02-27T15:57:00Z</cp:lastPrinted>
  <dcterms:created xsi:type="dcterms:W3CDTF">2022-03-10T02:16:00Z</dcterms:created>
  <dcterms:modified xsi:type="dcterms:W3CDTF">2022-03-10T02:16:00Z</dcterms:modified>
</cp:coreProperties>
</file>